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F1C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p w14:paraId="59879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工程项目优质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劳务</w:t>
      </w:r>
      <w:r>
        <w:rPr>
          <w:rFonts w:hint="eastAsia" w:ascii="方正小标宋简体" w:hAnsi="方正小标宋简体" w:eastAsia="方正小标宋简体" w:cs="方正小标宋简体"/>
          <w:sz w:val="40"/>
        </w:rPr>
        <w:t>供应商诚信清单</w:t>
      </w:r>
    </w:p>
    <w:tbl>
      <w:tblPr>
        <w:tblStyle w:val="12"/>
        <w:tblW w:w="3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975"/>
        <w:gridCol w:w="1258"/>
        <w:gridCol w:w="1639"/>
      </w:tblGrid>
      <w:tr w14:paraId="00AB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552" w:type="pct"/>
            <w:vAlign w:val="center"/>
          </w:tcPr>
          <w:p w14:paraId="283E2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pct"/>
            <w:vAlign w:val="center"/>
          </w:tcPr>
          <w:p w14:paraId="11DB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74AC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资质情况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32364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有效期</w:t>
            </w:r>
          </w:p>
        </w:tc>
      </w:tr>
      <w:tr w14:paraId="1899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2" w:type="pct"/>
            <w:vAlign w:val="center"/>
          </w:tcPr>
          <w:p w14:paraId="1EB4E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FCB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广东益盟建筑劳务有限公司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8844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14:paraId="5C48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/10/30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至2025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/10/25</w:t>
            </w:r>
          </w:p>
        </w:tc>
      </w:tr>
      <w:tr w14:paraId="416D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5D4FA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5A7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广州齐富建筑劳务有限公司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BD83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28C2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3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52A55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E0E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广州顺成建筑劳务有限公司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3249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2B8D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2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3391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0AF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广州祺商劳务有限公司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3F0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0060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6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32DE9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621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广东援邦工程劳务有限公司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FB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41D9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A2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5F635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AEC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广州天圣建筑劳务有限公司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89C2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68CAF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B8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6ABF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ED0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广东华辉建设有限公司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D58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6A4B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73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1C28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3453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广州福靖建筑劳务有限公司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39B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5B9C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F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00C4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02C6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广州大湾建设劳务有限公司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7E38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6BEC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C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52" w:type="pct"/>
            <w:vAlign w:val="center"/>
          </w:tcPr>
          <w:p w14:paraId="700F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3D10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广东楷粤建设工程有限公司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FC9F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6A8F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4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pct"/>
            <w:vAlign w:val="center"/>
          </w:tcPr>
          <w:p w14:paraId="5B8F7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38D7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广州真友建设工程有限公司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304A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65CF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2D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pct"/>
            <w:vAlign w:val="center"/>
          </w:tcPr>
          <w:p w14:paraId="01BEA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2139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广州市路达工程有限公司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A7F3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施工劳务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14:paraId="486A8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5/2/21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7/2/21</w:t>
            </w:r>
          </w:p>
        </w:tc>
      </w:tr>
      <w:tr w14:paraId="7296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52" w:type="pct"/>
            <w:vAlign w:val="center"/>
          </w:tcPr>
          <w:p w14:paraId="45DC1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6B3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广东蓝清建设有限公司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DDC1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488B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52" w:type="pct"/>
            <w:vAlign w:val="center"/>
          </w:tcPr>
          <w:p w14:paraId="39634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3A8F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广州毅成劳务有限公司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06DD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0B6B6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98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pct"/>
            <w:vAlign w:val="center"/>
          </w:tcPr>
          <w:p w14:paraId="39A97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ED0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广东鸿嘉建筑劳务有限公司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0F3D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7DA6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B1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52" w:type="pct"/>
            <w:vAlign w:val="center"/>
          </w:tcPr>
          <w:p w14:paraId="155E9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4F9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广州市伟元建筑工程有限公司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D273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5D0F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82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pct"/>
            <w:vAlign w:val="center"/>
          </w:tcPr>
          <w:p w14:paraId="4CE23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DE6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广州启程建筑劳务有限公司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FF8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施工劳务</w:t>
            </w:r>
          </w:p>
        </w:tc>
        <w:tc>
          <w:tcPr>
            <w:tcW w:w="1241" w:type="pct"/>
            <w:vMerge w:val="continue"/>
            <w:shd w:val="clear" w:color="auto" w:fill="auto"/>
            <w:vAlign w:val="center"/>
          </w:tcPr>
          <w:p w14:paraId="54E7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AA35C40">
      <w:pPr>
        <w:bidi w:val="0"/>
        <w:rPr>
          <w:rFonts w:hint="default" w:eastAsiaTheme="minorEastAsia"/>
          <w:lang w:val="en-US" w:eastAsia="zh-CN"/>
        </w:rPr>
      </w:pPr>
    </w:p>
    <w:sectPr>
      <w:pgSz w:w="11906" w:h="16838"/>
      <w:pgMar w:top="1365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DgxMzg4YWIwYjZmZGY2Y2JlZDE2ZjU1NjZjNWYifQ=="/>
  </w:docVars>
  <w:rsids>
    <w:rsidRoot w:val="008948AA"/>
    <w:rsid w:val="000A002F"/>
    <w:rsid w:val="000A21AD"/>
    <w:rsid w:val="00175B61"/>
    <w:rsid w:val="00275377"/>
    <w:rsid w:val="0032467C"/>
    <w:rsid w:val="00610983"/>
    <w:rsid w:val="00642911"/>
    <w:rsid w:val="00780D82"/>
    <w:rsid w:val="008948AA"/>
    <w:rsid w:val="00912442"/>
    <w:rsid w:val="00924BBC"/>
    <w:rsid w:val="00A60212"/>
    <w:rsid w:val="00B42152"/>
    <w:rsid w:val="00B87561"/>
    <w:rsid w:val="00CB276A"/>
    <w:rsid w:val="00DF4B9A"/>
    <w:rsid w:val="00E25C8E"/>
    <w:rsid w:val="00F83C35"/>
    <w:rsid w:val="02296F12"/>
    <w:rsid w:val="03CF4596"/>
    <w:rsid w:val="08943A8B"/>
    <w:rsid w:val="09B91255"/>
    <w:rsid w:val="09FA5CA0"/>
    <w:rsid w:val="0BD074EE"/>
    <w:rsid w:val="17355106"/>
    <w:rsid w:val="204E741C"/>
    <w:rsid w:val="22937DC4"/>
    <w:rsid w:val="26785DA9"/>
    <w:rsid w:val="277742B0"/>
    <w:rsid w:val="28E03E9F"/>
    <w:rsid w:val="294626C4"/>
    <w:rsid w:val="2C3C5EE8"/>
    <w:rsid w:val="2CDA1BA6"/>
    <w:rsid w:val="365F1412"/>
    <w:rsid w:val="452F6E5D"/>
    <w:rsid w:val="45E226B4"/>
    <w:rsid w:val="4674705B"/>
    <w:rsid w:val="46B53643"/>
    <w:rsid w:val="480B34A6"/>
    <w:rsid w:val="4F635E7C"/>
    <w:rsid w:val="53C40872"/>
    <w:rsid w:val="55FC2C9E"/>
    <w:rsid w:val="57355AA8"/>
    <w:rsid w:val="5A43072A"/>
    <w:rsid w:val="5C21419C"/>
    <w:rsid w:val="5C3A6E47"/>
    <w:rsid w:val="5C4D667C"/>
    <w:rsid w:val="683E4D1C"/>
    <w:rsid w:val="6A70247C"/>
    <w:rsid w:val="6EB94F5D"/>
    <w:rsid w:val="74094463"/>
    <w:rsid w:val="74712ACE"/>
    <w:rsid w:val="76D93FD8"/>
    <w:rsid w:val="7BC9317B"/>
    <w:rsid w:val="7CE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table" w:customStyle="1" w:styleId="12">
    <w:name w:val="网格型1"/>
    <w:basedOn w:val="5"/>
    <w:qFormat/>
    <w:uiPriority w:val="59"/>
    <w:rPr>
      <w:rFonts w:eastAsiaTheme="minorEastAsia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841</Words>
  <Characters>1082</Characters>
  <Lines>4</Lines>
  <Paragraphs>1</Paragraphs>
  <TotalTime>174</TotalTime>
  <ScaleCrop>false</ScaleCrop>
  <LinksUpToDate>false</LinksUpToDate>
  <CharactersWithSpaces>1089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2019-04-29T03:16:00Z</dcterms:created>
  <dc:creator>Administrator</dc:creator>
  <cp:lastModifiedBy>hyh</cp:lastModifiedBy>
  <cp:lastPrinted>2025-02-25T01:07:00Z</cp:lastPrinted>
  <dcterms:modified xsi:type="dcterms:W3CDTF">2025-06-30T02:40:54Z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1AA753F7741D4BF388164C38B1896FB3_13</vt:lpwstr>
  </property>
  <property fmtid="{D5CDD505-2E9C-101B-9397-08002B2CF9AE}" pid="4" name="KSOTemplateDocerSaveRecord">
    <vt:lpwstr>eyJoZGlkIjoiZWUwMzQ2YWQ0NjAxYTlhNTY5ZWE3MTRhYzYzYTg0YTMifQ==</vt:lpwstr>
  </property>
</Properties>
</file>